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A" w:rsidRPr="002F2CCA" w:rsidRDefault="002F2CCA" w:rsidP="002F2CCA">
      <w:pPr>
        <w:pStyle w:val="a3"/>
        <w:jc w:val="both"/>
        <w:rPr>
          <w:b/>
          <w:color w:val="000000"/>
          <w:sz w:val="40"/>
          <w:szCs w:val="40"/>
        </w:rPr>
      </w:pPr>
      <w:r w:rsidRPr="002F2CCA">
        <w:rPr>
          <w:b/>
          <w:color w:val="000000"/>
          <w:sz w:val="40"/>
          <w:szCs w:val="40"/>
        </w:rPr>
        <w:t>Проект календарного плана мероприятий, проводимых Федерацией лыжных гонок Тульской области на 2018 год.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13.01. Чемпионат и первенство Тульской области по дистанционным лыжным гонкам. Стиль свободный. Старт раздельный. Богородицк.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14.01. Чемпионат и первенство Тульской области по дистанционным лыжным гонкам. Стиль классический. Старт раздельный. Ревякино.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21.01. I- этап кубка ТО. Открытое первенство ДЮСШ «Горизонт» Стиль свободный. Старт раздельный. Алексин (Горушки).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28.01. II этап кубка ТО. Открытое первенство Киреевского района. Стиль классический. Старт общий по группам. </w:t>
      </w:r>
      <w:proofErr w:type="spellStart"/>
      <w:r>
        <w:rPr>
          <w:color w:val="000000"/>
          <w:sz w:val="27"/>
          <w:szCs w:val="27"/>
        </w:rPr>
        <w:t>Киреевск</w:t>
      </w:r>
      <w:proofErr w:type="spellEnd"/>
      <w:r>
        <w:rPr>
          <w:color w:val="000000"/>
          <w:sz w:val="27"/>
          <w:szCs w:val="27"/>
        </w:rPr>
        <w:t>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30.01-04.02. Участие в первенстве ЦФО, юноши и девушки 17-18 лет. Ярославль.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03.02. «Яснополянская лыжня». Стиль свободный. Старт общий по группам. Ясная Поляна.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06.02.-11.02. Участие в первенстве России, юноши и девушки 15-16 лет. Рыбинск.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10.02. «Лыжня России-2018». Стиль свободный. Старт общий по группам. Ясная Полна.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11.02. III-этап кубка ТО. Лыжная гонка «Памяти Серегина». Стиль свободный. Старт общий по группам. Ефремов.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17.02. IV-этап кубка ТО. «Лыжня Веденина-2018». Стиль классический. Старт общий по группам. Дубна.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18.02. Лыжная гонка «Памяти </w:t>
      </w:r>
      <w:proofErr w:type="spellStart"/>
      <w:r>
        <w:rPr>
          <w:color w:val="000000"/>
          <w:sz w:val="27"/>
          <w:szCs w:val="27"/>
        </w:rPr>
        <w:t>Шубякина</w:t>
      </w:r>
      <w:proofErr w:type="spellEnd"/>
      <w:r>
        <w:rPr>
          <w:color w:val="000000"/>
          <w:sz w:val="27"/>
          <w:szCs w:val="27"/>
        </w:rPr>
        <w:t>». Стиль классический. Старт раздельный. Первомайский.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23.02. V-этап кубка ТО. Лыжная гонка «Приз Печенкина». Стиль классический. Старт раздельный. Новомосковск.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24.02. «Яснополянский лыжный марафон». Стиль свободный. Старт общий. Ясная Поляна.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01.03.-06.03. Участие в первенстве России, юноши и девушки 17-18 лет. Заинск.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03.03. «Первомайская лыжня». Стиль свободный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старт общий по группам. Первомайский.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04.03. Открытый чемпионат и первенство Тульской области по спринтерским лыжным гонкам «Приз Каминского». Стиль свободный. Ефремов.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08.03. VI-этап кубка ТО. Лыжная гонка «Памяти </w:t>
      </w:r>
      <w:proofErr w:type="spellStart"/>
      <w:r>
        <w:rPr>
          <w:color w:val="000000"/>
          <w:sz w:val="27"/>
          <w:szCs w:val="27"/>
        </w:rPr>
        <w:t>Илюхина</w:t>
      </w:r>
      <w:proofErr w:type="spellEnd"/>
      <w:r>
        <w:rPr>
          <w:color w:val="000000"/>
          <w:sz w:val="27"/>
          <w:szCs w:val="27"/>
        </w:rPr>
        <w:t>». Стиль свободный. Старт общий по группам. Богородицк.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11.03. Открытое первенство СК «Удача». Стиль свободный. Старт раздельный. Новомосковск.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13.03.-18.03. Участие в первенстве России, Юниоры и юниорки 19-20 лет. Ярославль.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18.03. Закрытие зимнего сезона. Лыжная гонка «Приз ДЮСШ Восток». Эстафеты. Стиль свободный. Тула. (Косая Гора).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13.04-14.04. Участие в Чемпионате России 50км. женщины. Апатиты.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20.04. Награждение победителей и призеров кубка Тульской области по лыжным гонкам. Тула.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27.04. Отчетно-перевыборное собрание Федерации лыжных гонок Тульской области.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01.05. </w:t>
      </w:r>
      <w:proofErr w:type="spellStart"/>
      <w:r>
        <w:rPr>
          <w:color w:val="000000"/>
          <w:sz w:val="27"/>
          <w:szCs w:val="27"/>
        </w:rPr>
        <w:t>Лыжероллерный</w:t>
      </w:r>
      <w:proofErr w:type="spellEnd"/>
      <w:r>
        <w:rPr>
          <w:color w:val="000000"/>
          <w:sz w:val="27"/>
          <w:szCs w:val="27"/>
        </w:rPr>
        <w:t xml:space="preserve"> спринт посвященный празднику «Первое мая». Стиль свободный. Тула (пл. Ленина).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12.05. I-этап летнего кубка ТО. Открытое первенство города </w:t>
      </w:r>
      <w:proofErr w:type="spellStart"/>
      <w:r>
        <w:rPr>
          <w:color w:val="000000"/>
          <w:sz w:val="27"/>
          <w:szCs w:val="27"/>
        </w:rPr>
        <w:t>Киреевска</w:t>
      </w:r>
      <w:proofErr w:type="spellEnd"/>
      <w:r>
        <w:rPr>
          <w:color w:val="000000"/>
          <w:sz w:val="27"/>
          <w:szCs w:val="27"/>
        </w:rPr>
        <w:t xml:space="preserve"> по лыжероллерам. Стиль свободный. Старт раздельный. </w:t>
      </w:r>
      <w:proofErr w:type="spellStart"/>
      <w:r>
        <w:rPr>
          <w:color w:val="000000"/>
          <w:sz w:val="27"/>
          <w:szCs w:val="27"/>
        </w:rPr>
        <w:t>Киреевск</w:t>
      </w:r>
      <w:proofErr w:type="spellEnd"/>
      <w:r>
        <w:rPr>
          <w:color w:val="000000"/>
          <w:sz w:val="27"/>
          <w:szCs w:val="27"/>
        </w:rPr>
        <w:t>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27.05. II-этап летнего кубка ТО. </w:t>
      </w:r>
      <w:proofErr w:type="spellStart"/>
      <w:r>
        <w:rPr>
          <w:color w:val="000000"/>
          <w:sz w:val="27"/>
          <w:szCs w:val="27"/>
        </w:rPr>
        <w:t>Лыжероллерная</w:t>
      </w:r>
      <w:proofErr w:type="spellEnd"/>
      <w:r>
        <w:rPr>
          <w:color w:val="000000"/>
          <w:sz w:val="27"/>
          <w:szCs w:val="27"/>
        </w:rPr>
        <w:t xml:space="preserve"> гонка посвященная дню города Новомосковска. Стиль свободный. Старт раздельный. Новомосковск.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01.07.-20.07. Проведение тренировочного мероприятия по лыжероллерам. Сборная юношеская команда ТО. Воронеж.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01.08-20.08. Проведение тренировочного мероприятия по лыжероллерам. Сборная юношеская команда ТО. Остров.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26.08. III-этап кубка ТО. Открытый чемпионат и первенство Тульской области по лыжероллерам. Стиль классический. Старт раздельный. </w:t>
      </w:r>
      <w:proofErr w:type="spellStart"/>
      <w:r>
        <w:rPr>
          <w:color w:val="000000"/>
          <w:sz w:val="27"/>
          <w:szCs w:val="27"/>
        </w:rPr>
        <w:t>Киреевск</w:t>
      </w:r>
      <w:proofErr w:type="spellEnd"/>
      <w:r>
        <w:rPr>
          <w:color w:val="000000"/>
          <w:sz w:val="27"/>
          <w:szCs w:val="27"/>
        </w:rPr>
        <w:t>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02.09. IV-этап кубка ТО. Открытый чемпионат и первенство Тульской области по лыжероллерам. Стиль свободный. Старт раздельный. Новомосковск.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08.09. V-этап кубка ТО. </w:t>
      </w:r>
      <w:proofErr w:type="spellStart"/>
      <w:r>
        <w:rPr>
          <w:color w:val="000000"/>
          <w:sz w:val="27"/>
          <w:szCs w:val="27"/>
        </w:rPr>
        <w:t>Лыжероллерная</w:t>
      </w:r>
      <w:proofErr w:type="spellEnd"/>
      <w:r>
        <w:rPr>
          <w:color w:val="000000"/>
          <w:sz w:val="27"/>
          <w:szCs w:val="27"/>
        </w:rPr>
        <w:t xml:space="preserve"> гонка посвященная дню города Тулы.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Стиль свободный. Старт общий по группам. </w:t>
      </w:r>
      <w:proofErr w:type="gramStart"/>
      <w:r>
        <w:rPr>
          <w:color w:val="000000"/>
          <w:sz w:val="27"/>
          <w:szCs w:val="27"/>
        </w:rPr>
        <w:t>Тула (пр.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Ленина).</w:t>
      </w:r>
      <w:proofErr w:type="gramEnd"/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07.10. VI-этап летнего кубка ТО. Открытый чемпионат и первенство Тульской области по легкоатлетическому кроссу среди лыжников. «Кросс лыжников-2018». Алексин.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21.10. Награждение победителей и призеров летнего кубка Тульской области. Тула.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15.11.-05.12. Проведение тренировочного мероприятия по лыжам. Сборная юношеская команда ТО. </w:t>
      </w:r>
      <w:proofErr w:type="spellStart"/>
      <w:r>
        <w:rPr>
          <w:color w:val="000000"/>
          <w:sz w:val="27"/>
          <w:szCs w:val="27"/>
        </w:rPr>
        <w:t>Губаха</w:t>
      </w:r>
      <w:proofErr w:type="spellEnd"/>
      <w:r>
        <w:rPr>
          <w:color w:val="000000"/>
          <w:sz w:val="27"/>
          <w:szCs w:val="27"/>
        </w:rPr>
        <w:t>.</w:t>
      </w:r>
    </w:p>
    <w:p w:rsidR="002F2CCA" w:rsidRDefault="002F2CCA" w:rsidP="002F2CC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05.12.-09.12. Участие во Всероссийских соревнованиях, юноши и девушки 17-18 лет. Сыктывкар.</w:t>
      </w:r>
    </w:p>
    <w:p w:rsidR="00A8453F" w:rsidRDefault="00A8453F" w:rsidP="002F2CCA">
      <w:pPr>
        <w:jc w:val="both"/>
      </w:pPr>
    </w:p>
    <w:sectPr w:rsidR="00A8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A"/>
    <w:rsid w:val="002F2CCA"/>
    <w:rsid w:val="00A8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2017-12-11T10:27:00Z</dcterms:created>
  <dcterms:modified xsi:type="dcterms:W3CDTF">2017-12-11T10:29:00Z</dcterms:modified>
</cp:coreProperties>
</file>