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5D" w:rsidRDefault="0060145D" w:rsidP="0060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открытого первенства города Тулы по лыжным гонкам </w:t>
      </w:r>
    </w:p>
    <w:p w:rsidR="0060145D" w:rsidRDefault="0060145D" w:rsidP="0060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«Закрытие лыжного сезона»</w:t>
      </w:r>
    </w:p>
    <w:p w:rsidR="0060145D" w:rsidRDefault="0060145D" w:rsidP="0060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45D" w:rsidRDefault="0060145D" w:rsidP="0060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Дата проведения соревнований: 17 марта 2019 г.</w:t>
      </w:r>
    </w:p>
    <w:p w:rsidR="0060145D" w:rsidRDefault="0060145D" w:rsidP="006014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Место проведения соревнований: г. Тула, п. Косая Гора, </w:t>
      </w:r>
    </w:p>
    <w:p w:rsidR="0060145D" w:rsidRDefault="0060145D" w:rsidP="0060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лыжный комплекс имени 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Веденина</w:t>
      </w:r>
      <w:proofErr w:type="spellEnd"/>
    </w:p>
    <w:p w:rsidR="0060145D" w:rsidRDefault="0060145D" w:rsidP="0060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276"/>
        <w:gridCol w:w="1417"/>
        <w:gridCol w:w="1134"/>
        <w:gridCol w:w="992"/>
        <w:gridCol w:w="3118"/>
      </w:tblGrid>
      <w:tr w:rsidR="0060145D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0145D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E975B9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моложе,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 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Гаврилов Савелий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Карпов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Криворучко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2011 и моложе, 500 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Середа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2009-2010, 500 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Логинов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Шубин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Серебренников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Куприянов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Черемис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Бородкин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Воробьев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Лихачев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Чурилов Артемий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Старостин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Филатов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Седых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2009-2010, 500 км</w:t>
            </w:r>
          </w:p>
        </w:tc>
      </w:tr>
      <w:tr w:rsidR="0060145D" w:rsidRPr="00F431F1" w:rsidTr="00A530C6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Махортова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60145D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Перепонова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Шемуленкина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Семенова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Карасева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Сухова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Селезнева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Горбушина Евдокия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Мельникова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2007-2008,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Постников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Асташкин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Чупарнов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Прокудин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Евстратов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Лагуткин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Болтрик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Кленов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Рязанов 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Шерешков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Варнаков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Сухарев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Сухарев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Гудукин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2007-2008,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Малошенко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Харитонова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Матраева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Кишканова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Терентьева Влада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Москвина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Платонова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Чешанкова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Юноши 2005-2006,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Соломатин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Кондрашкин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Рычалов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Шутов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Комляков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Шемуленкин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Чистяков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Хрунов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Маркашов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Подсобляев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Полунин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Ляликов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Барымов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Плужников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2005-2006,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Арефьева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Кулешова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Мехтелева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Тихонович Жанна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Юноши 2003-2004, 5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Евстратов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Шинкоренко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Щелчков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Белкин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Трусов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2003-2004,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Щекино, ДЮСШ 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Бородкина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Елисеева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Щекино, ДЮСШ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Юноши 2001-2002, 5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Турмышев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Тузков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Рябков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Урюпин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2001-2002,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2000 и старше, 5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Бородин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60145D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Савельев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Динамо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Богачев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Шитов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Савостьянов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2000 и старше, 5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Алексин, «Чайка» ТГПУ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Мужчины-ветераны, 40 и старше, 5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Щербаков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Серебренников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Родин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Максимов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Корниенко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60145D" w:rsidRPr="00F431F1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b/>
                <w:sz w:val="24"/>
                <w:szCs w:val="24"/>
              </w:rPr>
              <w:t>Женщины-ветераны, 40 и старше, 3 км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60145D" w:rsidRPr="00F431F1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Гутнева</w:t>
            </w:r>
            <w:proofErr w:type="spellEnd"/>
            <w:r w:rsidRPr="00F431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D" w:rsidRPr="00F431F1" w:rsidRDefault="0060145D" w:rsidP="00A5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F1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«Виктория»</w:t>
            </w:r>
          </w:p>
        </w:tc>
      </w:tr>
    </w:tbl>
    <w:p w:rsidR="0060145D" w:rsidRPr="00F431F1" w:rsidRDefault="0060145D" w:rsidP="0060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5D" w:rsidRPr="00F431F1" w:rsidRDefault="0060145D" w:rsidP="0060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F1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В.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31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Сухарев</w:t>
      </w:r>
    </w:p>
    <w:p w:rsidR="00405C9C" w:rsidRDefault="0060145D" w:rsidP="0060145D">
      <w:pPr>
        <w:spacing w:after="0"/>
        <w:jc w:val="both"/>
      </w:pPr>
      <w:r w:rsidRPr="00F431F1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Л.И. </w:t>
      </w:r>
      <w:proofErr w:type="spellStart"/>
      <w:r w:rsidRPr="00F431F1"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sectPr w:rsidR="00405C9C" w:rsidSect="0060145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60"/>
    <w:rsid w:val="00405C9C"/>
    <w:rsid w:val="0060145D"/>
    <w:rsid w:val="00981D60"/>
    <w:rsid w:val="00C26D75"/>
    <w:rsid w:val="00D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79EA-E177-4545-B312-C19CF7AE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45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"ДЮСШ "Восток"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Подчуфарова Л.И.</dc:creator>
  <cp:keywords/>
  <dc:description/>
  <cp:lastModifiedBy>Пользователь</cp:lastModifiedBy>
  <cp:revision>2</cp:revision>
  <dcterms:created xsi:type="dcterms:W3CDTF">2019-03-19T06:49:00Z</dcterms:created>
  <dcterms:modified xsi:type="dcterms:W3CDTF">2019-03-19T06:49:00Z</dcterms:modified>
</cp:coreProperties>
</file>